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05" w:rsidRDefault="008F3605" w:rsidP="008F3605">
      <w:r>
        <w:t>Dear Friends,</w:t>
      </w:r>
    </w:p>
    <w:p w:rsidR="008F3605" w:rsidRDefault="008F3605" w:rsidP="008F3605">
      <w:r>
        <w:t xml:space="preserve">It is with a great deal of pleasure that I announce that Jeffrey Cornelius, Dolores Tapia and Rosario Martinez have recently joined the Casa Guanajuato team.  Jeff will serve as our new Director of Family and Community Development, Dolores joins us as our Lead Family Advocate and Case Manager and Rosario will be working as a Program Assistant for the AVANCE program, </w:t>
      </w:r>
      <w:proofErr w:type="spellStart"/>
      <w:r>
        <w:t>Hola</w:t>
      </w:r>
      <w:proofErr w:type="spellEnd"/>
      <w:r>
        <w:t xml:space="preserve"> Qua Tal Youth club and other family advocacy projects.</w:t>
      </w:r>
    </w:p>
    <w:p w:rsidR="008F3605" w:rsidRDefault="008F3605" w:rsidP="008F3605"/>
    <w:p w:rsidR="008F3605" w:rsidRDefault="008F3605" w:rsidP="008F3605"/>
    <w:p w:rsidR="008F3605" w:rsidRDefault="008F3605" w:rsidP="008F3605">
      <w:r>
        <w:t>Their email addresses are as follows:</w:t>
      </w:r>
    </w:p>
    <w:p w:rsidR="008F3605" w:rsidRDefault="008F3605" w:rsidP="008F3605"/>
    <w:p w:rsidR="008F3605" w:rsidRDefault="008F3605" w:rsidP="008F3605">
      <w:r>
        <w:t>Jeff: jcornelius@casaqc.org</w:t>
      </w:r>
    </w:p>
    <w:p w:rsidR="008F3605" w:rsidRDefault="008F3605" w:rsidP="008F3605"/>
    <w:p w:rsidR="008F3605" w:rsidRDefault="008F3605" w:rsidP="008F3605">
      <w:r>
        <w:t>Delores: dtapia@casaqc.org</w:t>
      </w:r>
    </w:p>
    <w:p w:rsidR="008F3605" w:rsidRDefault="008F3605" w:rsidP="008F3605"/>
    <w:p w:rsidR="008F3605" w:rsidRDefault="008F3605" w:rsidP="008F3605">
      <w:r>
        <w:t>Rosario: rmartinez@casaqc.org</w:t>
      </w:r>
    </w:p>
    <w:p w:rsidR="008F3605" w:rsidRDefault="008F3605" w:rsidP="008F3605"/>
    <w:p w:rsidR="008F3605" w:rsidRDefault="008F3605" w:rsidP="008F3605"/>
    <w:p w:rsidR="008F3605" w:rsidRDefault="008F3605" w:rsidP="008F3605">
      <w:r>
        <w:t>The addition of these three new staff will contribute to our continued services while enabling the organization to continue to grow into other areas.  Please help me welcome Jeff, Delores and Rosario to our community.</w:t>
      </w:r>
    </w:p>
    <w:p w:rsidR="008F3605" w:rsidRDefault="008F3605" w:rsidP="008F3605"/>
    <w:p w:rsidR="008F3605" w:rsidRDefault="008F3605" w:rsidP="008F3605"/>
    <w:p w:rsidR="00F472A8" w:rsidRDefault="008F3605" w:rsidP="008F3605">
      <w:r>
        <w:t>Best regards…Michael</w:t>
      </w:r>
    </w:p>
    <w:sectPr w:rsidR="00F472A8" w:rsidSect="00F47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605"/>
    <w:rsid w:val="008F3605"/>
    <w:rsid w:val="00F4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Company>ISU/CAS</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yagyark</dc:creator>
  <cp:lastModifiedBy>yagyark</cp:lastModifiedBy>
  <cp:revision>1</cp:revision>
  <dcterms:created xsi:type="dcterms:W3CDTF">2012-02-28T16:33:00Z</dcterms:created>
  <dcterms:modified xsi:type="dcterms:W3CDTF">2012-02-28T16:34:00Z</dcterms:modified>
</cp:coreProperties>
</file>